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C93C" w14:textId="77777777" w:rsidR="00DA2CB8" w:rsidRDefault="00DA2CB8" w:rsidP="00FC05B1">
      <w:pPr>
        <w:snapToGrid w:val="0"/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2</w:t>
      </w:r>
    </w:p>
    <w:p w14:paraId="2CEED153" w14:textId="77777777" w:rsidR="00A521EF" w:rsidRDefault="00A521EF" w:rsidP="00FC05B1">
      <w:pPr>
        <w:snapToGrid w:val="0"/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51CDD6A5" w14:textId="77777777" w:rsidR="00DA2CB8" w:rsidRDefault="00DA2CB8" w:rsidP="00FC05B1">
      <w:pPr>
        <w:spacing w:line="560" w:lineRule="exact"/>
        <w:jc w:val="center"/>
        <w:rPr>
          <w:rFonts w:eastAsia="方正小标宋简体"/>
          <w:bCs/>
          <w:color w:val="000000" w:themeColor="text1"/>
          <w:sz w:val="44"/>
          <w:szCs w:val="44"/>
        </w:rPr>
      </w:pPr>
      <w:r>
        <w:rPr>
          <w:rFonts w:eastAsia="方正小标宋简体" w:hint="eastAsia"/>
          <w:bCs/>
          <w:color w:val="000000" w:themeColor="text1"/>
          <w:sz w:val="44"/>
          <w:szCs w:val="44"/>
        </w:rPr>
        <w:t>酒店交通提示</w:t>
      </w:r>
    </w:p>
    <w:p w14:paraId="60B04C3C" w14:textId="77777777" w:rsidR="00DA2CB8" w:rsidRDefault="00DA2CB8" w:rsidP="00FC05B1">
      <w:pPr>
        <w:spacing w:line="560" w:lineRule="exact"/>
        <w:jc w:val="center"/>
        <w:rPr>
          <w:rFonts w:eastAsia="方正小标宋简体"/>
          <w:bCs/>
          <w:color w:val="000000" w:themeColor="text1"/>
          <w:sz w:val="44"/>
          <w:szCs w:val="44"/>
        </w:rPr>
      </w:pPr>
    </w:p>
    <w:p w14:paraId="29C85A9F" w14:textId="695BE700" w:rsidR="00233016" w:rsidRPr="00527E67" w:rsidRDefault="00233016" w:rsidP="00FC05B1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27E67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一、西双版纳</w:t>
      </w:r>
      <w:proofErr w:type="gramStart"/>
      <w:r w:rsidRPr="00527E67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嘎洒国际</w:t>
      </w:r>
      <w:proofErr w:type="gramEnd"/>
      <w:r w:rsidRPr="00527E67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机场</w:t>
      </w:r>
    </w:p>
    <w:p w14:paraId="46D734C6" w14:textId="0FC262DB" w:rsidR="00233016" w:rsidRPr="00233016" w:rsidRDefault="00233016" w:rsidP="00FC05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1. 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公共交通（全程约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55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分钟）</w:t>
      </w:r>
      <w:r w:rsidR="00FC4A0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：</w:t>
      </w:r>
      <w:proofErr w:type="gramStart"/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嘎洒机</w:t>
      </w:r>
      <w:proofErr w:type="gramEnd"/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场站乘坐景洪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D88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车乘坐三站在王府广场站下车，同站换乘景洪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路到</w:t>
      </w:r>
      <w:proofErr w:type="gramStart"/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景洪水</w:t>
      </w:r>
      <w:proofErr w:type="gramEnd"/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厂站下车，步行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65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米即可抵达；</w:t>
      </w:r>
    </w:p>
    <w:p w14:paraId="1634F68D" w14:textId="230332AA" w:rsidR="00233016" w:rsidRPr="00233016" w:rsidRDefault="00233016" w:rsidP="00FC05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2.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出租车约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20</w:t>
      </w:r>
      <w:r w:rsidR="00FC4A0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—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30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分钟，车费约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17</w:t>
      </w:r>
      <w:r w:rsidR="00FC4A0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—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25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元</w:t>
      </w:r>
      <w:r w:rsidR="003C5C1E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。</w:t>
      </w:r>
    </w:p>
    <w:p w14:paraId="69B40C44" w14:textId="05B9C824" w:rsidR="00233016" w:rsidRPr="00527E67" w:rsidRDefault="00233016" w:rsidP="00FC05B1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27E67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二、西双版纳火车站</w:t>
      </w:r>
    </w:p>
    <w:p w14:paraId="3F1E5E2F" w14:textId="7EA7A319" w:rsidR="00233016" w:rsidRPr="00233016" w:rsidRDefault="00233016" w:rsidP="00FC05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1.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公共交通（全程约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53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分钟）</w:t>
      </w:r>
      <w:r w:rsidR="00FC4A02"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：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火车站乘坐“专线”到泼水广场，同站换乘景洪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路到</w:t>
      </w:r>
      <w:proofErr w:type="gramStart"/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景洪水</w:t>
      </w:r>
      <w:proofErr w:type="gramEnd"/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厂站</w:t>
      </w:r>
      <w:r w:rsidR="00C148C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，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步行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65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米即到；</w:t>
      </w:r>
    </w:p>
    <w:p w14:paraId="519DB737" w14:textId="1D49EABC" w:rsidR="005D4458" w:rsidRDefault="00233016" w:rsidP="00FC05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2.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出租车全程约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20</w:t>
      </w:r>
      <w:r w:rsidR="00FC4A02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—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25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分钟，费用约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20</w:t>
      </w:r>
      <w:r w:rsidRPr="00233016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元</w:t>
      </w:r>
      <w:r w:rsidR="00471937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。</w:t>
      </w:r>
    </w:p>
    <w:p w14:paraId="326974C6" w14:textId="77777777" w:rsidR="00471937" w:rsidRPr="00233016" w:rsidRDefault="00471937" w:rsidP="00FC05B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471937" w:rsidRPr="00233016" w:rsidSect="003F4FF9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AD79" w14:textId="77777777" w:rsidR="00D60075" w:rsidRDefault="00D60075" w:rsidP="00DA2CB8">
      <w:r>
        <w:separator/>
      </w:r>
    </w:p>
  </w:endnote>
  <w:endnote w:type="continuationSeparator" w:id="0">
    <w:p w14:paraId="44701B2A" w14:textId="77777777" w:rsidR="00D60075" w:rsidRDefault="00D60075" w:rsidP="00D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4E3E" w14:textId="77777777" w:rsidR="00D60075" w:rsidRDefault="00D60075" w:rsidP="00DA2CB8">
      <w:r>
        <w:separator/>
      </w:r>
    </w:p>
  </w:footnote>
  <w:footnote w:type="continuationSeparator" w:id="0">
    <w:p w14:paraId="17E585FB" w14:textId="77777777" w:rsidR="00D60075" w:rsidRDefault="00D60075" w:rsidP="00DA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890904"/>
    <w:rsid w:val="0005791E"/>
    <w:rsid w:val="001273A9"/>
    <w:rsid w:val="001B4D0C"/>
    <w:rsid w:val="002170E6"/>
    <w:rsid w:val="00233016"/>
    <w:rsid w:val="002D11B9"/>
    <w:rsid w:val="002F0C36"/>
    <w:rsid w:val="00310E16"/>
    <w:rsid w:val="00376097"/>
    <w:rsid w:val="003822D8"/>
    <w:rsid w:val="003A0859"/>
    <w:rsid w:val="003C5C1E"/>
    <w:rsid w:val="003D0C5F"/>
    <w:rsid w:val="003E37D9"/>
    <w:rsid w:val="003F4FF9"/>
    <w:rsid w:val="004029C0"/>
    <w:rsid w:val="00455190"/>
    <w:rsid w:val="00471937"/>
    <w:rsid w:val="004A3516"/>
    <w:rsid w:val="004F3763"/>
    <w:rsid w:val="00524C85"/>
    <w:rsid w:val="00527E67"/>
    <w:rsid w:val="00574E25"/>
    <w:rsid w:val="0058729C"/>
    <w:rsid w:val="00592D36"/>
    <w:rsid w:val="005D4458"/>
    <w:rsid w:val="00694881"/>
    <w:rsid w:val="006C5A4C"/>
    <w:rsid w:val="007265CD"/>
    <w:rsid w:val="007D0B68"/>
    <w:rsid w:val="007D18AB"/>
    <w:rsid w:val="0085360F"/>
    <w:rsid w:val="00881F89"/>
    <w:rsid w:val="00896A34"/>
    <w:rsid w:val="008A4979"/>
    <w:rsid w:val="00921778"/>
    <w:rsid w:val="00937E1A"/>
    <w:rsid w:val="009A3AB4"/>
    <w:rsid w:val="009A5CE1"/>
    <w:rsid w:val="009C4407"/>
    <w:rsid w:val="00A23F3A"/>
    <w:rsid w:val="00A26BA8"/>
    <w:rsid w:val="00A521EF"/>
    <w:rsid w:val="00AF0E38"/>
    <w:rsid w:val="00B01A34"/>
    <w:rsid w:val="00B041D0"/>
    <w:rsid w:val="00B47C5C"/>
    <w:rsid w:val="00B93F6F"/>
    <w:rsid w:val="00BB7839"/>
    <w:rsid w:val="00BE5A7C"/>
    <w:rsid w:val="00C148C2"/>
    <w:rsid w:val="00C34D88"/>
    <w:rsid w:val="00C76C6F"/>
    <w:rsid w:val="00CB4F68"/>
    <w:rsid w:val="00D60075"/>
    <w:rsid w:val="00D61888"/>
    <w:rsid w:val="00DA2CB8"/>
    <w:rsid w:val="00DB4249"/>
    <w:rsid w:val="00E63281"/>
    <w:rsid w:val="00EB0B51"/>
    <w:rsid w:val="00EF6F74"/>
    <w:rsid w:val="00F15918"/>
    <w:rsid w:val="00FB07FE"/>
    <w:rsid w:val="00FC05B1"/>
    <w:rsid w:val="00FC4A02"/>
    <w:rsid w:val="00FD0F86"/>
    <w:rsid w:val="00FF3276"/>
    <w:rsid w:val="16890904"/>
    <w:rsid w:val="1D4B5150"/>
    <w:rsid w:val="3B7F5748"/>
    <w:rsid w:val="3F525482"/>
    <w:rsid w:val="564616B2"/>
    <w:rsid w:val="5EBF7609"/>
    <w:rsid w:val="6B457C35"/>
    <w:rsid w:val="748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E14A0"/>
  <w15:docId w15:val="{6F478F5A-F0A3-48B9-93BF-945540E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rFonts w:ascii="Times New Roman" w:eastAsia="宋体" w:hAnsi="Times New Roman" w:cs="Times New Roman"/>
      <w:sz w:val="36"/>
    </w:rPr>
  </w:style>
  <w:style w:type="character" w:styleId="a5">
    <w:name w:val="Hyperlink"/>
    <w:basedOn w:val="a0"/>
    <w:rsid w:val="002D11B9"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D11B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DA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A2CB8"/>
    <w:rPr>
      <w:kern w:val="2"/>
      <w:sz w:val="18"/>
      <w:szCs w:val="18"/>
    </w:rPr>
  </w:style>
  <w:style w:type="paragraph" w:styleId="a8">
    <w:name w:val="footer"/>
    <w:basedOn w:val="a"/>
    <w:link w:val="a9"/>
    <w:rsid w:val="00DA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A2CB8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DA2CB8"/>
    <w:pPr>
      <w:ind w:leftChars="2500" w:left="100"/>
    </w:pPr>
  </w:style>
  <w:style w:type="character" w:customStyle="1" w:styleId="ab">
    <w:name w:val="日期 字符"/>
    <w:basedOn w:val="a0"/>
    <w:link w:val="aa"/>
    <w:rsid w:val="00DA2CB8"/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rsid w:val="00DA2CB8"/>
    <w:rPr>
      <w:rFonts w:ascii="Times New Roman" w:eastAsia="宋体" w:hAnsi="Times New Roman" w:cs="Times New Roman"/>
      <w:kern w:val="2"/>
      <w:sz w:val="36"/>
      <w:szCs w:val="24"/>
    </w:rPr>
  </w:style>
  <w:style w:type="paragraph" w:styleId="ac">
    <w:name w:val="Balloon Text"/>
    <w:basedOn w:val="a"/>
    <w:link w:val="ad"/>
    <w:rsid w:val="006C5A4C"/>
    <w:rPr>
      <w:sz w:val="18"/>
      <w:szCs w:val="18"/>
    </w:rPr>
  </w:style>
  <w:style w:type="character" w:customStyle="1" w:styleId="ad">
    <w:name w:val="批注框文本 字符"/>
    <w:basedOn w:val="a0"/>
    <w:link w:val="ac"/>
    <w:rsid w:val="006C5A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Organization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kaoyen</dc:creator>
  <cp:lastModifiedBy>Administrator</cp:lastModifiedBy>
  <cp:revision>4</cp:revision>
  <cp:lastPrinted>2025-07-17T03:12:00Z</cp:lastPrinted>
  <dcterms:created xsi:type="dcterms:W3CDTF">2025-07-18T04:20:00Z</dcterms:created>
  <dcterms:modified xsi:type="dcterms:W3CDTF">2025-07-18T04:20:00Z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5FF099EE0BD7477FAA6F430DE914BF9F_11</vt:lpwstr>
  </property>
  <property fmtid="{D5CDD505-2E9C-101B-9397-08002B2CF9AE}" pid="4" name="KSOTemplateDocerSaveRecord">
    <vt:lpwstr>eyJoZGlkIjoiMzUwNWVkNWU3OTNmZGE5MTdkMGJjNTcwM2ZiM2U5MmQifQ==</vt:lpwstr>
  </property>
</Properties>
</file>